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7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</w:rPr>
        <w:t>国际武术运动协会裁判员申请表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3920DB"/>
    <w:rsid w:val="007B0608"/>
    <w:rsid w:val="00961C54"/>
    <w:rsid w:val="00AF014E"/>
    <w:rsid w:val="00BC0608"/>
    <w:rsid w:val="00C8298D"/>
    <w:rsid w:val="00CB1305"/>
    <w:rsid w:val="00CC093C"/>
    <w:rsid w:val="14A76CBF"/>
    <w:rsid w:val="3970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28</TotalTime>
  <ScaleCrop>false</ScaleCrop>
  <LinksUpToDate>false</LinksUpToDate>
  <CharactersWithSpaces>163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2019-04-27T10:02:15Z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